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31E2F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BF9F339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EF4BF1A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5429C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1DD38F43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82BBA41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2095434E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943CC33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8FD713B" w14:textId="77777777" w:rsidR="00CC4BB6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0DEDC0D3" w14:textId="77777777" w:rsidR="00CC4BB6" w:rsidRPr="00E06C41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750B10B4" w14:textId="77777777" w:rsidR="00CC4BB6" w:rsidRPr="008124CF" w:rsidRDefault="00CC4BB6" w:rsidP="00CC4BB6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6D8FF83B" w14:textId="77777777" w:rsidR="008B07D7" w:rsidRDefault="008B07D7" w:rsidP="008B07D7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2019 poz. 184,1618,1634 z </w:t>
      </w:r>
      <w:proofErr w:type="spellStart"/>
      <w:r>
        <w:t>późn</w:t>
      </w:r>
      <w:proofErr w:type="spellEnd"/>
      <w:r>
        <w:t>. zm.)</w:t>
      </w:r>
    </w:p>
    <w:p w14:paraId="644D49EF" w14:textId="77777777" w:rsidR="00CC4BB6" w:rsidRDefault="00CC4BB6" w:rsidP="00CC4BB6">
      <w:pPr>
        <w:jc w:val="both"/>
      </w:pPr>
    </w:p>
    <w:p w14:paraId="041A4A44" w14:textId="6890C248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="00205FA4" w:rsidRPr="00C31B15">
        <w:rPr>
          <w:b/>
        </w:rPr>
        <w:t xml:space="preserve">na usługę odbioru, transportu i zagospodarowania odpadów o kodzie </w:t>
      </w:r>
      <w:r w:rsidR="00205FA4" w:rsidRPr="00C31B15">
        <w:rPr>
          <w:b/>
          <w:i/>
        </w:rPr>
        <w:t>19 12 04 – tworzywa sztuczna i guma</w:t>
      </w:r>
      <w:r w:rsidR="00205FA4" w:rsidRPr="00C31B15">
        <w:rPr>
          <w:b/>
        </w:rPr>
        <w:t xml:space="preserve"> pochodzących z Zakładu Utylizacji Odpadów Sp. z o.o. z siedzibą w Siedlcach, Zakład w Woli Suchożebrskiej, ul. Sokołowska 2.</w:t>
      </w:r>
      <w:r w:rsidR="00205FA4">
        <w:rPr>
          <w:b/>
        </w:rPr>
        <w:t xml:space="preserve"> </w:t>
      </w:r>
      <w:r w:rsidRPr="00162B39">
        <w:rPr>
          <w:b/>
        </w:rPr>
        <w:t>.</w:t>
      </w:r>
      <w:r w:rsidRPr="00E03EE5">
        <w:rPr>
          <w:szCs w:val="22"/>
          <w:lang w:eastAsia="en-US"/>
        </w:rPr>
        <w:t>niniejszym informuję, że:</w:t>
      </w:r>
    </w:p>
    <w:p w14:paraId="7F9FD08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310F5289" w14:textId="259FE37F" w:rsidR="00CC4BB6" w:rsidRPr="00572DD8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Należę/ Nie należę* do grupy kapitałowej, o której mowa w art. 24 ust. 1 pkt 23 ustawy z dnia 29 stycznia 2004r. Prawo zamówień publicznych (Dz. U. z 201</w:t>
      </w:r>
      <w:r w:rsidR="008B07D7">
        <w:rPr>
          <w:szCs w:val="22"/>
          <w:lang w:eastAsia="en-US"/>
        </w:rPr>
        <w:t xml:space="preserve">9 </w:t>
      </w:r>
      <w:r>
        <w:rPr>
          <w:szCs w:val="22"/>
          <w:lang w:eastAsia="en-US"/>
        </w:rPr>
        <w:t>r. poz. 1</w:t>
      </w:r>
      <w:r w:rsidR="008B07D7">
        <w:rPr>
          <w:szCs w:val="22"/>
          <w:lang w:eastAsia="en-US"/>
        </w:rPr>
        <w:t>843</w:t>
      </w:r>
      <w:r>
        <w:rPr>
          <w:szCs w:val="22"/>
          <w:lang w:eastAsia="en-US"/>
        </w:rPr>
        <w:t>)</w:t>
      </w:r>
    </w:p>
    <w:p w14:paraId="33DE31E7" w14:textId="77777777" w:rsidR="00CC4BB6" w:rsidRPr="00216523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14:paraId="6E2D467A" w14:textId="77777777" w:rsidR="00CC4BB6" w:rsidRPr="00572DD8" w:rsidRDefault="00CC4BB6" w:rsidP="00CC4BB6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14:paraId="59F5B52C" w14:textId="77777777" w:rsidR="00CC4BB6" w:rsidRDefault="00CC4BB6" w:rsidP="00CC4BB6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CC4BB6" w:rsidRPr="00741AAB" w14:paraId="55B33B33" w14:textId="77777777" w:rsidTr="00155076">
        <w:tc>
          <w:tcPr>
            <w:tcW w:w="664" w:type="dxa"/>
            <w:shd w:val="clear" w:color="auto" w:fill="auto"/>
          </w:tcPr>
          <w:p w14:paraId="423446C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6A8B37EC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9ED427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1E1B67A9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14:paraId="1C647A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B4869FA" w14:textId="77777777" w:rsidTr="00155076">
        <w:tc>
          <w:tcPr>
            <w:tcW w:w="664" w:type="dxa"/>
            <w:shd w:val="clear" w:color="auto" w:fill="auto"/>
          </w:tcPr>
          <w:p w14:paraId="57F2EBB8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1D49C3AB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31E43816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51C4CBCF" w14:textId="77777777" w:rsidTr="00155076">
        <w:tc>
          <w:tcPr>
            <w:tcW w:w="664" w:type="dxa"/>
            <w:shd w:val="clear" w:color="auto" w:fill="auto"/>
          </w:tcPr>
          <w:p w14:paraId="4416685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2AACFD1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76130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2B0BF09" w14:textId="77777777" w:rsidTr="00155076">
        <w:tc>
          <w:tcPr>
            <w:tcW w:w="664" w:type="dxa"/>
            <w:shd w:val="clear" w:color="auto" w:fill="auto"/>
          </w:tcPr>
          <w:p w14:paraId="05CB9CFE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6F52791D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FD3A4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342E9CAC" w14:textId="77777777" w:rsidTr="00155076">
        <w:tc>
          <w:tcPr>
            <w:tcW w:w="664" w:type="dxa"/>
            <w:shd w:val="clear" w:color="auto" w:fill="auto"/>
          </w:tcPr>
          <w:p w14:paraId="219D739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30675D7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087965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14:paraId="7B3D4A72" w14:textId="77777777" w:rsidR="00CC4BB6" w:rsidRPr="00A2091F" w:rsidRDefault="00CC4BB6" w:rsidP="00CC4BB6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14:paraId="795E010E" w14:textId="77777777" w:rsidR="00CC4BB6" w:rsidRDefault="00CC4BB6" w:rsidP="00CC4BB6">
      <w:pPr>
        <w:jc w:val="both"/>
        <w:rPr>
          <w:b/>
          <w:sz w:val="28"/>
        </w:rPr>
      </w:pPr>
    </w:p>
    <w:p w14:paraId="265B69DA" w14:textId="77777777" w:rsidR="00CC4BB6" w:rsidRDefault="00CC4BB6" w:rsidP="00CC4BB6">
      <w:r>
        <w:t>*niepotrzebne skreślić</w:t>
      </w:r>
    </w:p>
    <w:p w14:paraId="1BF89C1A" w14:textId="77777777" w:rsidR="00CC4BB6" w:rsidRPr="00216523" w:rsidRDefault="00CC4BB6" w:rsidP="00CC4BB6">
      <w:r>
        <w:t>** należy wypełnić jeśli dotyczy</w:t>
      </w:r>
    </w:p>
    <w:p w14:paraId="2B8944FF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C28C34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2D8500F" w14:textId="146B98D8" w:rsidR="00CC4BB6" w:rsidRPr="006568C8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E42C7A">
        <w:rPr>
          <w:rFonts w:eastAsia="ArialNarrow"/>
          <w:color w:val="000000"/>
        </w:rPr>
        <w:t>21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4F844469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20415EBE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06DC5666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4DEB4372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558755B0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3EF22A5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810E863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BAFECA4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37161EC7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66A791E8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5955469" w14:textId="77777777" w:rsidR="00CC4BB6" w:rsidRPr="0044283C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lastRenderedPageBreak/>
        <w:t xml:space="preserve">Załącznik nr </w:t>
      </w:r>
      <w:r>
        <w:rPr>
          <w:snapToGrid w:val="0"/>
        </w:rPr>
        <w:t xml:space="preserve">6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14:paraId="0CD425E7" w14:textId="77777777" w:rsidR="00CC4BB6" w:rsidRPr="0044283C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1BEB5A8" w14:textId="77777777" w:rsidR="00CC4BB6" w:rsidRPr="0044283C" w:rsidRDefault="00CC4BB6" w:rsidP="00CC4BB6">
      <w:pPr>
        <w:pStyle w:val="ExampleTxt"/>
        <w:rPr>
          <w:bCs/>
          <w:sz w:val="24"/>
          <w:szCs w:val="24"/>
        </w:rPr>
      </w:pPr>
    </w:p>
    <w:p w14:paraId="4C4BC459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14:paraId="11B86DC4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14:paraId="6B57AD1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ind w:left="3969"/>
        <w:rPr>
          <w:b/>
        </w:rPr>
      </w:pPr>
    </w:p>
    <w:p w14:paraId="1D98A16E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14:paraId="0375AA7E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541A59B9" w14:textId="77777777" w:rsidR="00CC4BB6" w:rsidRPr="00B362DA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14:paraId="11F0DFA8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14:paraId="60C0F484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6571468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14:paraId="45AC0D20" w14:textId="77777777" w:rsidR="00CC4BB6" w:rsidRPr="00205FA4" w:rsidRDefault="00CC4BB6" w:rsidP="00CC4BB6">
      <w:pPr>
        <w:widowControl w:val="0"/>
        <w:autoSpaceDE w:val="0"/>
        <w:autoSpaceDN w:val="0"/>
        <w:adjustRightInd w:val="0"/>
      </w:pPr>
    </w:p>
    <w:p w14:paraId="74805B2A" w14:textId="0AEC2E06" w:rsidR="00CC4BB6" w:rsidRPr="00C30A92" w:rsidRDefault="00CC4BB6" w:rsidP="00CC4BB6">
      <w:pPr>
        <w:pStyle w:val="ExampleTxt"/>
        <w:rPr>
          <w:sz w:val="24"/>
          <w:szCs w:val="24"/>
          <w:lang w:eastAsia="ar-SA"/>
        </w:rPr>
      </w:pPr>
      <w:r w:rsidRPr="00205FA4">
        <w:rPr>
          <w:sz w:val="24"/>
          <w:szCs w:val="24"/>
        </w:rPr>
        <w:t xml:space="preserve">przy wykonywaniu zamówienia, którego przedmiotem jest </w:t>
      </w:r>
      <w:r w:rsidR="00205FA4" w:rsidRPr="00205FA4">
        <w:rPr>
          <w:b/>
          <w:sz w:val="24"/>
          <w:szCs w:val="24"/>
        </w:rPr>
        <w:t xml:space="preserve">na usługę odbioru, transportu i zagospodarowania odpadów o kodzie </w:t>
      </w:r>
      <w:r w:rsidR="00205FA4" w:rsidRPr="00205FA4">
        <w:rPr>
          <w:b/>
          <w:i/>
          <w:sz w:val="24"/>
          <w:szCs w:val="24"/>
        </w:rPr>
        <w:t>19 12 04 – tworzywa sztuczna i guma</w:t>
      </w:r>
      <w:r w:rsidR="00205FA4" w:rsidRPr="00205FA4">
        <w:rPr>
          <w:b/>
          <w:sz w:val="24"/>
          <w:szCs w:val="24"/>
        </w:rPr>
        <w:t xml:space="preserve"> pochodzących z Zakładu Utylizacji Odpadów Sp. z o.o. z siedzibą w Siedlcach, Zakład w Woli Suchożebrskiej, ul. Sokołowska 2.</w:t>
      </w:r>
      <w:r w:rsidR="00205FA4">
        <w:rPr>
          <w:b/>
        </w:rPr>
        <w:t xml:space="preserve"> </w:t>
      </w:r>
      <w:r w:rsidRPr="00C30A92">
        <w:rPr>
          <w:sz w:val="24"/>
          <w:szCs w:val="24"/>
          <w:lang w:eastAsia="ar-SA"/>
        </w:rPr>
        <w:t>oświadczam, że:</w:t>
      </w:r>
    </w:p>
    <w:p w14:paraId="7B365297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14:paraId="6E0B6044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7902D2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14:paraId="4E6DFE57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3377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14:paraId="183353E8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269B0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14:paraId="5815909D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59BEA9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14:paraId="63F43B40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14:paraId="2B91E8A2" w14:textId="77777777" w:rsidR="00CC4BB6" w:rsidRPr="0044283C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17965549" w14:textId="0EB6AD53" w:rsidR="00CC4BB6" w:rsidRPr="0044283C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</w:t>
      </w:r>
      <w:r w:rsidR="00205FA4">
        <w:rPr>
          <w:rFonts w:eastAsia="ArialNarrow"/>
          <w:color w:val="000000"/>
        </w:rPr>
        <w:t>2</w:t>
      </w:r>
      <w:r w:rsidR="00E42C7A">
        <w:rPr>
          <w:rFonts w:eastAsia="ArialNarrow"/>
          <w:color w:val="000000"/>
        </w:rPr>
        <w:t>1</w:t>
      </w:r>
      <w:r w:rsidRPr="0044283C">
        <w:rPr>
          <w:rFonts w:eastAsia="ArialNarrow"/>
          <w:color w:val="000000"/>
        </w:rPr>
        <w:t xml:space="preserve"> roku</w:t>
      </w:r>
    </w:p>
    <w:p w14:paraId="7D52A177" w14:textId="77777777" w:rsidR="00CC4BB6" w:rsidRPr="0044283C" w:rsidRDefault="00CC4BB6" w:rsidP="00CC4BB6">
      <w:pPr>
        <w:pStyle w:val="ExampleTxt"/>
        <w:rPr>
          <w:sz w:val="16"/>
          <w:szCs w:val="16"/>
        </w:rPr>
      </w:pPr>
    </w:p>
    <w:p w14:paraId="66094B2A" w14:textId="77777777" w:rsidR="00CC4BB6" w:rsidRPr="0044283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14:paraId="0D956AB2" w14:textId="77777777" w:rsidR="00CC4BB6" w:rsidRPr="0091551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14:paraId="382AD960" w14:textId="77777777" w:rsidR="00CC4BB6" w:rsidRDefault="00CC4BB6" w:rsidP="00CC4BB6">
      <w:pPr>
        <w:widowControl w:val="0"/>
        <w:autoSpaceDE w:val="0"/>
        <w:autoSpaceDN w:val="0"/>
        <w:adjustRightInd w:val="0"/>
      </w:pPr>
    </w:p>
    <w:p w14:paraId="5EE1FFE1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F2249E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17B1E9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50FBEA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CDD2C48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F8974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3AD15A50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53961510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205FA4"/>
    <w:rsid w:val="008B07D7"/>
    <w:rsid w:val="00B80BCB"/>
    <w:rsid w:val="00CC4BB6"/>
    <w:rsid w:val="00E42C7A"/>
    <w:rsid w:val="00FC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65FA"/>
  <w15:docId w15:val="{6AA29637-D448-4A13-B4DA-3683AF7E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3</cp:revision>
  <dcterms:created xsi:type="dcterms:W3CDTF">2020-12-28T11:56:00Z</dcterms:created>
  <dcterms:modified xsi:type="dcterms:W3CDTF">2020-12-29T12:27:00Z</dcterms:modified>
</cp:coreProperties>
</file>